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2F" w:rsidRDefault="00650D2F">
      <w:pPr>
        <w:jc w:val="center"/>
      </w:pPr>
      <w:r>
        <w:t>СПРАВКА</w:t>
      </w:r>
    </w:p>
    <w:p w:rsidR="00650D2F" w:rsidRDefault="00650D2F">
      <w:pPr>
        <w:jc w:val="center"/>
      </w:pPr>
    </w:p>
    <w:p w:rsidR="00650D2F" w:rsidRDefault="00650D2F">
      <w:proofErr w:type="gramStart"/>
      <w:r>
        <w:t>Выдана</w:t>
      </w:r>
      <w:proofErr w:type="gramEnd"/>
      <w:r w:rsidR="00B67CC3">
        <w:t xml:space="preserve"> Иванову И.И.</w:t>
      </w:r>
      <w:r>
        <w:t xml:space="preserve"> в подтвержд</w:t>
      </w:r>
      <w:r w:rsidR="00B67CC3">
        <w:t>ение того, что в период с 01.02.2017</w:t>
      </w:r>
      <w:r>
        <w:t xml:space="preserve"> по</w:t>
      </w:r>
      <w:r w:rsidR="00B67CC3">
        <w:t xml:space="preserve"> 01.08.2017</w:t>
      </w:r>
      <w:r>
        <w:t xml:space="preserve"> он действительно находился </w:t>
      </w:r>
      <w:r w:rsidR="002E5724">
        <w:t>на вахте</w:t>
      </w:r>
      <w:r>
        <w:t>.</w:t>
      </w:r>
    </w:p>
    <w:p w:rsidR="00650D2F" w:rsidRDefault="00650D2F">
      <w:r>
        <w:t>Справка составлена</w:t>
      </w:r>
      <w:r w:rsidR="00B67CC3" w:rsidRPr="00B67CC3">
        <w:t xml:space="preserve"> </w:t>
      </w:r>
      <w:r w:rsidR="00B67CC3">
        <w:t>Медведевым П.П.,</w:t>
      </w:r>
      <w:r>
        <w:t xml:space="preserve"> </w:t>
      </w:r>
      <w:r w:rsidR="00B67CC3">
        <w:t>з</w:t>
      </w:r>
      <w:r w:rsidR="00B67CC3" w:rsidRPr="00B67CC3">
        <w:t>аведующи</w:t>
      </w:r>
      <w:r w:rsidR="00B67CC3">
        <w:t xml:space="preserve">м </w:t>
      </w:r>
      <w:r w:rsidR="00B67CC3" w:rsidRPr="00B67CC3">
        <w:t>отделом кадров</w:t>
      </w:r>
      <w:r w:rsidR="00B67CC3">
        <w:t xml:space="preserve"> в ПАО «Газпром»</w:t>
      </w:r>
      <w:r>
        <w:t xml:space="preserve"> для предъявления</w:t>
      </w:r>
      <w:r w:rsidR="00B67CC3">
        <w:t xml:space="preserve"> ЖКХ</w:t>
      </w:r>
      <w:r>
        <w:t>.</w:t>
      </w:r>
    </w:p>
    <w:p w:rsidR="00650D2F" w:rsidRDefault="00650D2F"/>
    <w:p w:rsidR="00650D2F" w:rsidRDefault="00650D2F">
      <w:r>
        <w:t xml:space="preserve">Дата составления: </w:t>
      </w:r>
      <w:r w:rsidR="00B67CC3">
        <w:t>08.08.2017</w:t>
      </w:r>
      <w:r>
        <w:tab/>
      </w:r>
      <w:r>
        <w:tab/>
      </w:r>
      <w:r>
        <w:tab/>
      </w:r>
      <w:r>
        <w:tab/>
      </w:r>
      <w:r>
        <w:tab/>
        <w:t>Подпись: ________</w:t>
      </w:r>
    </w:p>
    <w:p w:rsidR="00650D2F" w:rsidRDefault="00650D2F"/>
    <w:sectPr w:rsidR="00650D2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7CC3"/>
    <w:rsid w:val="000D11FB"/>
    <w:rsid w:val="002E5724"/>
    <w:rsid w:val="00650D2F"/>
    <w:rsid w:val="00B6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1601-01-01T00:00:00Z</cp:lastPrinted>
  <dcterms:created xsi:type="dcterms:W3CDTF">2019-12-28T07:08:00Z</dcterms:created>
  <dcterms:modified xsi:type="dcterms:W3CDTF">2019-12-28T07:08:00Z</dcterms:modified>
</cp:coreProperties>
</file>